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b95b45505fe79d333f62a6719aa5e0156ef2c4"/>
    <w:p>
      <w:pPr>
        <w:pStyle w:val="Heading3"/>
      </w:pPr>
      <w:r>
        <w:t xml:space="preserve">Мастер-класс по созданию поздравительной открытки к 8 Марта пройдет в библиотеке № 194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rPr>
          <w:bCs/>
          <w:b/>
        </w:rPr>
        <w:t xml:space="preserve">Подарок своим мамам на 8 Марта смогут сделать юные жители района Южное Бутово с помощью мастер-класса, который организовала библиотека № 194.</w:t>
      </w:r>
    </w:p>
    <w:p>
      <w:pPr>
        <w:pStyle w:val="BodyText"/>
      </w:pPr>
      <w:r>
        <w:t xml:space="preserve">- Ребята смогут своими руками сделать теплый и оригинальный подарок и порадовать своих любимых женщин – маму, бабушку или сестру – праздничную открытку «Мамино сердце». В мастер-классе использована оригинальная техника нанесения краски с помощью коктейльной трубочки, а также элементы аппликации с эффектом 3D, - рассказали в учреждении.</w:t>
      </w:r>
    </w:p>
    <w:p>
      <w:pPr>
        <w:pStyle w:val="BodyText"/>
      </w:pPr>
      <w:r>
        <w:t xml:space="preserve">Принять участие в занятии могут все желающие после регистрации</w:t>
      </w:r>
      <w:r>
        <w:br/>
      </w:r>
      <w:hyperlink r:id="rId20">
        <w:r>
          <w:rPr>
            <w:rStyle w:val="Hyperlink"/>
          </w:rPr>
          <w:t xml:space="preserve">https://forms.gle/u4FUsMpSDs4fUHjx5</w:t>
        </w:r>
      </w:hyperlink>
    </w:p>
    <w:p>
      <w:pPr>
        <w:pStyle w:val="BodyText"/>
      </w:pPr>
      <w:r>
        <w:t xml:space="preserve">Мастер-класс состоится 5 марта в 16.00.</w:t>
      </w:r>
    </w:p>
    <w:p>
      <w:pPr>
        <w:pStyle w:val="BodyText"/>
      </w:pPr>
      <w:r>
        <w:t xml:space="preserve">Напомним, в библиотеке № 194 возобновили работу кружки и секции. При учреждении действует кружок английского языка «Welcome» 6-14 лет и 18+, художественная студия «Юный художник» (группы 6-9 и 10-14 лет), экспресс-подготовка в школе «Знайка» 5-7 лет, «Ментальная арифметика» для детей от 4 до 14 лет.</w:t>
      </w:r>
    </w:p>
    <w:p>
      <w:pPr>
        <w:pStyle w:val="BodyText"/>
      </w:pPr>
      <w:r>
        <w:t xml:space="preserve">Для удобства была создана форма электронной регистрации</w:t>
      </w:r>
      <w:r>
        <w:t xml:space="preserve"> </w:t>
      </w:r>
      <w:hyperlink r:id="rId21">
        <w:r>
          <w:rPr>
            <w:rStyle w:val="Hyperlink"/>
          </w:rPr>
          <w:t xml:space="preserve">https://clck.ru/TX6XF</w:t>
        </w:r>
      </w:hyperlink>
    </w:p>
    <w:p>
      <w:pPr>
        <w:pStyle w:val="BodyText"/>
      </w:pPr>
      <w:r>
        <w:t xml:space="preserve">Библиотека № 194 находится по адресу: улица Изюмская, дом 57. Телефон для справок: +7(495)717-05-23.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http://ubutovo.mos.ru/presscenter/news/detail/9763652.html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Южное Бутово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butovo.mos.ru" TargetMode="External" /><Relationship Type="http://schemas.openxmlformats.org/officeDocument/2006/relationships/hyperlink" Id="rId22" Target="http://ubutovo.mos.ru/presscenter/news/detail/9763652.html" TargetMode="External" /><Relationship Type="http://schemas.openxmlformats.org/officeDocument/2006/relationships/hyperlink" Id="rId21" Target="https://vk.com/away.php?to=https%3A%2F%2Fclck.ru%2FTX6XF&amp;post=-89305819_1439&amp;cc_key=" TargetMode="External" /><Relationship Type="http://schemas.openxmlformats.org/officeDocument/2006/relationships/hyperlink" Id="rId20" Target="https://vk.com/away.php?to=https%3A%2F%2Fforms.gle%2Fu4FUsMpSDs4fUHjx5&amp;post=-89305819_1442&amp;cc_key=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butovo.mos.ru" TargetMode="External" /><Relationship Type="http://schemas.openxmlformats.org/officeDocument/2006/relationships/hyperlink" Id="rId22" Target="http://ubutovo.mos.ru/presscenter/news/detail/9763652.html" TargetMode="External" /><Relationship Type="http://schemas.openxmlformats.org/officeDocument/2006/relationships/hyperlink" Id="rId21" Target="https://vk.com/away.php?to=https%3A%2F%2Fclck.ru%2FTX6XF&amp;post=-89305819_1439&amp;cc_key=" TargetMode="External" /><Relationship Type="http://schemas.openxmlformats.org/officeDocument/2006/relationships/hyperlink" Id="rId20" Target="https://vk.com/away.php?to=https%3A%2F%2Fforms.gle%2Fu4FUsMpSDs4fUHjx5&amp;post=-89305819_1442&amp;cc_key=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2025-03-11T16:11:01Z</dcterms:created>
  <dcterms:modified xsi:type="dcterms:W3CDTF">2025-03-11T16:11:01Z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